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5200E9">
        <w:rPr>
          <w:rFonts w:ascii="Times New Roman" w:hAnsi="Times New Roman"/>
          <w:sz w:val="28"/>
          <w:szCs w:val="28"/>
        </w:rPr>
        <w:t>CÔNG NGHỆ KỸ THUẬT ĐIỆN, ĐIỆN TỬ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95545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="00B9554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95545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="00B9554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9554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B9554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9554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074454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51030</w:t>
      </w:r>
      <w:r w:rsidR="00B95545">
        <w:rPr>
          <w:rFonts w:ascii="Times New Roman" w:hAnsi="Times New Roman"/>
          <w:b w:val="0"/>
          <w:sz w:val="28"/>
          <w:szCs w:val="28"/>
        </w:rPr>
        <w:t>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74454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74454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74454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74454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:</w:t>
      </w:r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Toc532383283"/>
      <w:bookmarkStart w:id="1" w:name="_Toc532383805"/>
      <w:bookmarkStart w:id="2" w:name="_Toc532384749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0"/>
      <w:bookmarkEnd w:id="1"/>
      <w:bookmarkEnd w:id="2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3" w:name="_Toc532383284"/>
      <w:bookmarkStart w:id="4" w:name="_Toc532383806"/>
      <w:bookmarkStart w:id="5" w:name="_Toc532384750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Cảm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Vi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suất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Scada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3"/>
      <w:bookmarkEnd w:id="4"/>
      <w:bookmarkEnd w:id="5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6" w:name="_Toc532383285"/>
      <w:bookmarkStart w:id="7" w:name="_Toc532383807"/>
      <w:bookmarkStart w:id="8" w:name="_Toc532384751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PLC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6"/>
      <w:bookmarkEnd w:id="7"/>
      <w:bookmarkEnd w:id="8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9" w:name="_Toc532383286"/>
      <w:bookmarkStart w:id="10" w:name="_Toc532383808"/>
      <w:bookmarkStart w:id="11" w:name="_Toc532384752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CNC;</w:t>
      </w:r>
      <w:bookmarkEnd w:id="9"/>
      <w:bookmarkEnd w:id="10"/>
      <w:bookmarkEnd w:id="11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2" w:name="_Toc532383287"/>
      <w:bookmarkStart w:id="13" w:name="_Toc532383809"/>
      <w:bookmarkStart w:id="14" w:name="_Toc532384753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12"/>
      <w:bookmarkEnd w:id="13"/>
      <w:bookmarkEnd w:id="14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5" w:name="_Toc532383288"/>
      <w:bookmarkStart w:id="16" w:name="_Toc532383810"/>
      <w:bookmarkStart w:id="17" w:name="_Toc532384754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15"/>
      <w:bookmarkEnd w:id="16"/>
      <w:bookmarkEnd w:id="17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8" w:name="_Toc532383289"/>
      <w:bookmarkStart w:id="19" w:name="_Toc532383811"/>
      <w:bookmarkStart w:id="20" w:name="_Toc532384755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;</w:t>
      </w:r>
      <w:bookmarkEnd w:id="18"/>
      <w:bookmarkEnd w:id="19"/>
      <w:bookmarkEnd w:id="20"/>
    </w:p>
    <w:p w:rsidR="00074454" w:rsidRPr="00074454" w:rsidRDefault="00074454" w:rsidP="00074454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21" w:name="_Toc532383290"/>
      <w:bookmarkStart w:id="22" w:name="_Toc532383812"/>
      <w:bookmarkStart w:id="23" w:name="_Toc532384756"/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074454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  <w:bookmarkEnd w:id="21"/>
      <w:bookmarkEnd w:id="22"/>
      <w:bookmarkEnd w:id="23"/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TOEIC 350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D737CB" w:rsidRPr="00D737CB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IC3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: CAD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PLC, PSIM, PROTEUS…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</w:t>
      </w:r>
      <w:r>
        <w:rPr>
          <w:rFonts w:ascii="Times New Roman" w:hAnsi="Times New Roman"/>
          <w:b w:val="0"/>
          <w:sz w:val="28"/>
          <w:szCs w:val="28"/>
        </w:rPr>
        <w:t>hi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buổi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074454" w:rsidRPr="00074454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khu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tử tự động.</w:t>
      </w:r>
    </w:p>
    <w:p w:rsidR="005200E9" w:rsidRPr="005200E9" w:rsidRDefault="00074454" w:rsidP="00074454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: Nhân viên kỹ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cán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74454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074454">
        <w:rPr>
          <w:rFonts w:ascii="Times New Roman" w:hAnsi="Times New Roman"/>
          <w:b w:val="0"/>
          <w:sz w:val="28"/>
          <w:szCs w:val="28"/>
        </w:rPr>
        <w:t xml:space="preserve"> nghiệp.</w:t>
      </w:r>
    </w:p>
    <w:p w:rsidR="007866AE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</w:p>
    <w:p w:rsidR="009832BB" w:rsidRDefault="007866AE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9832BB">
        <w:rPr>
          <w:rFonts w:ascii="Times New Roman" w:hAnsi="Times New Roman"/>
          <w:b w:val="0"/>
          <w:i/>
          <w:sz w:val="28"/>
          <w:szCs w:val="28"/>
        </w:rPr>
        <w:t>8</w:t>
      </w: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KT.HIỆU TRƯỞNG</w:t>
      </w: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PHÓ HIỆU TRƯỞNG</w:t>
      </w: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866AE" w:rsidRDefault="007866AE" w:rsidP="007866AE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7866AE" w:rsidP="009832BB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Đinh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Đệ</w:t>
      </w:r>
      <w:bookmarkStart w:id="24" w:name="_GoBack"/>
      <w:bookmarkEnd w:id="24"/>
      <w:proofErr w:type="spellEnd"/>
      <w:r w:rsidR="009832BB">
        <w:rPr>
          <w:rFonts w:ascii="Times New Roman" w:hAnsi="Times New Roman"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7866AE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3F83"/>
    <w:multiLevelType w:val="hybridMultilevel"/>
    <w:tmpl w:val="8D487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8000C2"/>
    <w:multiLevelType w:val="hybridMultilevel"/>
    <w:tmpl w:val="6D7CA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51149"/>
    <w:rsid w:val="00074454"/>
    <w:rsid w:val="0009689B"/>
    <w:rsid w:val="000E5EA8"/>
    <w:rsid w:val="00156319"/>
    <w:rsid w:val="00196918"/>
    <w:rsid w:val="00405F84"/>
    <w:rsid w:val="00456993"/>
    <w:rsid w:val="005200E9"/>
    <w:rsid w:val="007866AE"/>
    <w:rsid w:val="008E047B"/>
    <w:rsid w:val="009832BB"/>
    <w:rsid w:val="00B95545"/>
    <w:rsid w:val="00CF6B0A"/>
    <w:rsid w:val="00D7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4</cp:revision>
  <cp:lastPrinted>2020-10-04T21:27:00Z</cp:lastPrinted>
  <dcterms:created xsi:type="dcterms:W3CDTF">2020-10-05T02:22:00Z</dcterms:created>
  <dcterms:modified xsi:type="dcterms:W3CDTF">2020-10-06T13:29:00Z</dcterms:modified>
</cp:coreProperties>
</file>